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52" w:rsidRPr="00B36B52" w:rsidRDefault="00B36B52">
      <w:pPr>
        <w:rPr>
          <w:u w:val="single"/>
        </w:rPr>
      </w:pPr>
      <w:r w:rsidRPr="00B36B52">
        <w:rPr>
          <w:u w:val="single"/>
        </w:rPr>
        <w:t>Video accessibility</w:t>
      </w:r>
    </w:p>
    <w:p w:rsidR="00B72067" w:rsidRDefault="00B36B52">
      <w:r>
        <w:t>Captioning – mediaspace.illinois.edu – auto-captioning hopefully about 70-80% correct</w:t>
      </w:r>
    </w:p>
    <w:p w:rsidR="00B36B52" w:rsidRDefault="00B36B52">
      <w:r>
        <w:t>You-tube also has auto-captioning – and probably an editor too.</w:t>
      </w:r>
    </w:p>
    <w:p w:rsidR="00B36B52" w:rsidRDefault="00B36B52"/>
    <w:p w:rsidR="00B36B52" w:rsidRPr="00B36B52" w:rsidRDefault="00B36B52">
      <w:pPr>
        <w:rPr>
          <w:u w:val="single"/>
        </w:rPr>
      </w:pPr>
      <w:r w:rsidRPr="00B36B52">
        <w:rPr>
          <w:u w:val="single"/>
        </w:rPr>
        <w:t>Suggestions for captioning</w:t>
      </w:r>
    </w:p>
    <w:p w:rsidR="00B36B52" w:rsidRDefault="00B36B52">
      <w:r>
        <w:t xml:space="preserve">Don’t clean up the audio – keep ums, </w:t>
      </w:r>
      <w:proofErr w:type="spellStart"/>
      <w:r>
        <w:t>etc</w:t>
      </w:r>
      <w:proofErr w:type="spellEnd"/>
      <w:r>
        <w:t xml:space="preserve"> – don’t change anything!</w:t>
      </w:r>
    </w:p>
    <w:p w:rsidR="00B36B52" w:rsidRDefault="00B36B52">
      <w:r>
        <w:t>Include “inaudible”?</w:t>
      </w:r>
    </w:p>
    <w:p w:rsidR="00B36B52" w:rsidRDefault="00947876">
      <w:hyperlink r:id="rId4" w:history="1">
        <w:r w:rsidR="00B36B52">
          <w:rPr>
            <w:rStyle w:val="Hyperlink"/>
          </w:rPr>
          <w:t>http://go.illinois.edu/AccessibilityResources</w:t>
        </w:r>
      </w:hyperlink>
    </w:p>
    <w:p w:rsidR="00B36B52" w:rsidRDefault="00B36B52">
      <w:r>
        <w:tab/>
      </w:r>
      <w:proofErr w:type="gramStart"/>
      <w:r>
        <w:t>content</w:t>
      </w:r>
      <w:proofErr w:type="gramEnd"/>
      <w:r>
        <w:t xml:space="preserve"> management, etc.</w:t>
      </w:r>
    </w:p>
    <w:p w:rsidR="00B36B52" w:rsidRDefault="00B36B52">
      <w:bookmarkStart w:id="0" w:name="_GoBack"/>
      <w:bookmarkEnd w:id="0"/>
    </w:p>
    <w:p w:rsidR="00B36B52" w:rsidRDefault="00B36B52"/>
    <w:sectPr w:rsidR="00B3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52"/>
    <w:rsid w:val="0051453C"/>
    <w:rsid w:val="00947876"/>
    <w:rsid w:val="00B36B52"/>
    <w:rsid w:val="00B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B547"/>
  <w15:chartTrackingRefBased/>
  <w15:docId w15:val="{16889551-D48D-43F5-9F9D-98AD31DD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6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illinois.edu/Accessibility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White</dc:creator>
  <cp:keywords/>
  <dc:description/>
  <cp:lastModifiedBy>Morgan White</cp:lastModifiedBy>
  <cp:revision>2</cp:revision>
  <dcterms:created xsi:type="dcterms:W3CDTF">2020-04-23T19:52:00Z</dcterms:created>
  <dcterms:modified xsi:type="dcterms:W3CDTF">2022-05-07T13:11:00Z</dcterms:modified>
</cp:coreProperties>
</file>